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B9FA" w14:textId="77777777" w:rsidR="005250A1" w:rsidRPr="000C2B91" w:rsidRDefault="005250A1" w:rsidP="00E907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uk-UA"/>
        </w:rPr>
      </w:pPr>
    </w:p>
    <w:p w14:paraId="1EC8746E" w14:textId="72FC20CF" w:rsidR="005250A1" w:rsidRPr="00E735E7" w:rsidRDefault="00FC6A0F" w:rsidP="00E90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0B2753D1" w14:textId="77777777" w:rsidR="005250A1" w:rsidRPr="00E735E7" w:rsidRDefault="005250A1" w:rsidP="00E90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E7">
        <w:rPr>
          <w:rFonts w:ascii="Times New Roman" w:hAnsi="Times New Roman" w:cs="Times New Roman"/>
          <w:b/>
          <w:sz w:val="28"/>
          <w:szCs w:val="28"/>
        </w:rPr>
        <w:t>роботи наукового гуртка кафедри соціальної роботи та реабілітації</w:t>
      </w:r>
    </w:p>
    <w:p w14:paraId="7EC720B6" w14:textId="77777777" w:rsidR="005250A1" w:rsidRPr="00E735E7" w:rsidRDefault="005250A1" w:rsidP="00E90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E7">
        <w:rPr>
          <w:rFonts w:ascii="Times New Roman" w:hAnsi="Times New Roman" w:cs="Times New Roman"/>
          <w:b/>
          <w:sz w:val="28"/>
          <w:szCs w:val="28"/>
        </w:rPr>
        <w:t>гуманітарно-педагогічного факультету</w:t>
      </w:r>
    </w:p>
    <w:p w14:paraId="383ED144" w14:textId="22F9CAA2" w:rsidR="005250A1" w:rsidRPr="00E735E7" w:rsidRDefault="005250A1" w:rsidP="00E90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E7">
        <w:rPr>
          <w:rFonts w:ascii="Times New Roman" w:hAnsi="Times New Roman" w:cs="Times New Roman"/>
          <w:b/>
          <w:sz w:val="28"/>
          <w:szCs w:val="28"/>
        </w:rPr>
        <w:t>«</w:t>
      </w:r>
      <w:r w:rsidRPr="00E73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Школа організатора соціально-психологічного простору</w:t>
      </w:r>
      <w:r w:rsidR="00FC6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особистості</w:t>
      </w:r>
      <w:r w:rsidRPr="00E735E7">
        <w:rPr>
          <w:rFonts w:ascii="Times New Roman" w:hAnsi="Times New Roman" w:cs="Times New Roman"/>
          <w:b/>
          <w:sz w:val="28"/>
          <w:szCs w:val="28"/>
        </w:rPr>
        <w:t>»</w:t>
      </w:r>
    </w:p>
    <w:p w14:paraId="5CEEEDF3" w14:textId="410CAD68" w:rsidR="005250A1" w:rsidRPr="00E735E7" w:rsidRDefault="005250A1" w:rsidP="00E90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E7">
        <w:rPr>
          <w:rFonts w:ascii="Times New Roman" w:hAnsi="Times New Roman" w:cs="Times New Roman"/>
          <w:b/>
          <w:sz w:val="28"/>
          <w:szCs w:val="28"/>
        </w:rPr>
        <w:t>на 202</w:t>
      </w:r>
      <w:r w:rsidR="0098784B">
        <w:rPr>
          <w:rFonts w:ascii="Times New Roman" w:hAnsi="Times New Roman" w:cs="Times New Roman"/>
          <w:b/>
          <w:sz w:val="28"/>
          <w:szCs w:val="28"/>
        </w:rPr>
        <w:t>4</w:t>
      </w:r>
      <w:r w:rsidR="0084526B">
        <w:rPr>
          <w:rFonts w:ascii="Times New Roman" w:hAnsi="Times New Roman" w:cs="Times New Roman"/>
          <w:b/>
          <w:sz w:val="28"/>
          <w:szCs w:val="28"/>
        </w:rPr>
        <w:t>-202</w:t>
      </w:r>
      <w:r w:rsidR="0098784B">
        <w:rPr>
          <w:rFonts w:ascii="Times New Roman" w:hAnsi="Times New Roman" w:cs="Times New Roman"/>
          <w:b/>
          <w:sz w:val="28"/>
          <w:szCs w:val="28"/>
        </w:rPr>
        <w:t>5</w:t>
      </w:r>
      <w:r w:rsidR="0084526B">
        <w:rPr>
          <w:rFonts w:ascii="Times New Roman" w:hAnsi="Times New Roman" w:cs="Times New Roman"/>
          <w:b/>
          <w:sz w:val="28"/>
          <w:szCs w:val="28"/>
        </w:rPr>
        <w:t> н.</w:t>
      </w:r>
      <w:r w:rsidRPr="00E735E7">
        <w:rPr>
          <w:rFonts w:ascii="Times New Roman" w:hAnsi="Times New Roman" w:cs="Times New Roman"/>
          <w:b/>
          <w:sz w:val="28"/>
          <w:szCs w:val="28"/>
        </w:rPr>
        <w:t> р.</w:t>
      </w:r>
    </w:p>
    <w:p w14:paraId="552B71B8" w14:textId="77777777" w:rsidR="005250A1" w:rsidRPr="005A7ED0" w:rsidRDefault="005250A1" w:rsidP="00E907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tbl>
      <w:tblPr>
        <w:tblW w:w="1490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069"/>
        <w:gridCol w:w="2268"/>
        <w:gridCol w:w="3686"/>
        <w:gridCol w:w="2268"/>
      </w:tblGrid>
      <w:tr w:rsidR="00AC1BC8" w:rsidRPr="005A7ED0" w14:paraId="3711D4B9" w14:textId="77777777" w:rsidTr="00AC1BC8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69601" w14:textId="77777777" w:rsidR="00AC1BC8" w:rsidRPr="005A7ED0" w:rsidRDefault="00AC1BC8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№ п/п</w:t>
            </w:r>
          </w:p>
        </w:tc>
        <w:tc>
          <w:tcPr>
            <w:tcW w:w="6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58F5D" w14:textId="77777777" w:rsidR="00AC1BC8" w:rsidRPr="005A7ED0" w:rsidRDefault="00AC1BC8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Заходи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A4F3" w14:textId="77777777" w:rsidR="00AC1BC8" w:rsidRPr="005A7ED0" w:rsidRDefault="00AC1BC8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Дата проведення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9C0AA" w14:textId="77777777" w:rsidR="00AC1BC8" w:rsidRPr="005A7ED0" w:rsidRDefault="00AC1BC8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Місце проведення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1110D" w14:textId="77777777" w:rsidR="00AC1BC8" w:rsidRPr="005A7ED0" w:rsidRDefault="00AC1BC8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Відповідальний</w:t>
            </w:r>
          </w:p>
        </w:tc>
      </w:tr>
      <w:tr w:rsidR="00AC1BC8" w:rsidRPr="005A7ED0" w14:paraId="03099639" w14:textId="77777777" w:rsidTr="00AC1BC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A7EB2" w14:textId="77777777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B4311" w14:textId="77777777" w:rsidR="00AC1BC8" w:rsidRPr="00456887" w:rsidRDefault="00AC1BC8" w:rsidP="00E90771">
            <w:pPr>
              <w:spacing w:after="0" w:line="240" w:lineRule="auto"/>
              <w:ind w:left="12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56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Знайомство як важливий етап формування активної групи. Методи формування згуртованості на початкових етапах формування групи. Тренінг згуртованості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892D4" w14:textId="2F3DE652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серпень, 2024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BCEF" w14:textId="77777777" w:rsidR="00AC1BC8" w:rsidRPr="005A7ED0" w:rsidRDefault="00AC1BC8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0892" w14:textId="77777777" w:rsidR="00AC1BC8" w:rsidRPr="005A7ED0" w:rsidRDefault="00AC1BC8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</w:tr>
      <w:tr w:rsidR="00AC1BC8" w:rsidRPr="005A7ED0" w14:paraId="2F18E197" w14:textId="77777777" w:rsidTr="00AC1BC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4BD62" w14:textId="77777777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226AD" w14:textId="5E5BE86E" w:rsidR="00AC1BC8" w:rsidRPr="00456887" w:rsidRDefault="00AC1BC8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студентської наукової діяльності у сфері соціально-психологічної реабілітації</w:t>
            </w:r>
            <w:r w:rsidRPr="00456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2B608" w14:textId="135619DC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серпень, 2024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E1C0F" w14:textId="77777777" w:rsidR="00AC1BC8" w:rsidRPr="005A7ED0" w:rsidRDefault="00AC1BC8" w:rsidP="00E907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74C69" w14:textId="77777777" w:rsidR="00AC1BC8" w:rsidRDefault="00AC1BC8" w:rsidP="00E90771">
            <w:pPr>
              <w:spacing w:after="0" w:line="240" w:lineRule="auto"/>
              <w:jc w:val="center"/>
            </w:pPr>
            <w:proofErr w:type="spellStart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</w:tr>
      <w:tr w:rsidR="00AC1BC8" w:rsidRPr="005A7ED0" w14:paraId="4BC249D0" w14:textId="77777777" w:rsidTr="00AC1BC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CF01D" w14:textId="792C9DCE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47D0D" w14:textId="16A6C86A" w:rsidR="00AC1BC8" w:rsidRPr="00456887" w:rsidRDefault="00AC1BC8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діяльності тренера. Онлайн-комунікація.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2096" w14:textId="2B8233EE" w:rsidR="00AC1BC8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вересень, 2024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CB31" w14:textId="598840C2" w:rsidR="00AC1BC8" w:rsidRPr="00DF6D98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DF6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4198E" w14:textId="5B293A67" w:rsidR="00AC1BC8" w:rsidRPr="007125F6" w:rsidRDefault="00AC1BC8" w:rsidP="00E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</w:tr>
      <w:tr w:rsidR="00AC1BC8" w:rsidRPr="005A7ED0" w14:paraId="7780E4DC" w14:textId="77777777" w:rsidTr="00AC1BC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68767" w14:textId="31E671F4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4.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D56843" w14:textId="3999B154" w:rsidR="00AC1BC8" w:rsidRPr="00456887" w:rsidRDefault="00AC1BC8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пережити втрату рідної, близької людини? (теорія)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B744" w14:textId="03D2AA6D" w:rsidR="00AC1BC8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вересень, 2024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9F3F" w14:textId="429B0DE2" w:rsidR="00AC1BC8" w:rsidRPr="00DF6D98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DF6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EACF" w14:textId="51705ECF" w:rsidR="00AC1BC8" w:rsidRPr="007125F6" w:rsidRDefault="00AC1BC8" w:rsidP="00E9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</w:tr>
      <w:tr w:rsidR="00AC1BC8" w:rsidRPr="005A7ED0" w14:paraId="5DDE9C55" w14:textId="77777777" w:rsidTr="00AC1BC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3294E" w14:textId="6DC07728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88469F" w14:textId="14CE5D49" w:rsidR="00AC1BC8" w:rsidRPr="00456887" w:rsidRDefault="00AC1BC8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пережити втрату рідної, близької людини? (практика)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3B39" w14:textId="2265635E" w:rsidR="00AC1BC8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жовтень, 2024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  <w:p w14:paraId="428EBE1E" w14:textId="77777777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5884" w14:textId="77777777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DF6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B510" w14:textId="77777777" w:rsidR="00AC1BC8" w:rsidRDefault="00AC1BC8" w:rsidP="00E90771">
            <w:pPr>
              <w:spacing w:after="0" w:line="240" w:lineRule="auto"/>
              <w:jc w:val="center"/>
            </w:pPr>
            <w:proofErr w:type="spellStart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</w:tr>
      <w:tr w:rsidR="00AC1BC8" w:rsidRPr="005A7ED0" w14:paraId="2DD3C4BB" w14:textId="77777777" w:rsidTr="00AC1BC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0486A" w14:textId="503A2D5A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6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6D4B0" w14:textId="7F93E036" w:rsidR="00AC1BC8" w:rsidRPr="00456887" w:rsidRDefault="00AC1BC8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Техніки саморегуляції психоемоційного стану (теорія).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A3709" w14:textId="2B3014B5" w:rsidR="00AC1BC8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жовтень, 2024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  <w:p w14:paraId="633E189A" w14:textId="77777777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2BEF5" w14:textId="77777777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4B63C" w14:textId="77777777" w:rsidR="00AC1BC8" w:rsidRDefault="00AC1BC8" w:rsidP="00E90771">
            <w:pPr>
              <w:spacing w:after="0" w:line="240" w:lineRule="auto"/>
              <w:jc w:val="center"/>
            </w:pPr>
            <w:proofErr w:type="spellStart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</w:tr>
      <w:tr w:rsidR="00AC1BC8" w:rsidRPr="005A7ED0" w14:paraId="117F4E08" w14:textId="77777777" w:rsidTr="00AC1BC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F12BA" w14:textId="62E96F15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EE266A" w14:textId="4927ECF4" w:rsidR="00AC1BC8" w:rsidRPr="00456887" w:rsidRDefault="00AC1BC8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Техніки саморегуляції психоемоційного стану (практика).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476DF" w14:textId="36B0751B" w:rsidR="00AC1BC8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листопад, 2024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  <w:p w14:paraId="7490EBA0" w14:textId="77777777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C562E" w14:textId="77777777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199F" w14:textId="77777777" w:rsidR="00AC1BC8" w:rsidRDefault="00AC1BC8" w:rsidP="00E90771">
            <w:pPr>
              <w:spacing w:after="0" w:line="240" w:lineRule="auto"/>
              <w:jc w:val="center"/>
            </w:pPr>
            <w:proofErr w:type="spellStart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</w:tr>
      <w:tr w:rsidR="00AC1BC8" w:rsidRPr="005A7ED0" w14:paraId="5BFAFC4A" w14:textId="77777777" w:rsidTr="00AC1BC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14B11" w14:textId="247BCF4E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8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09B3EC" w14:textId="10FD2F2A" w:rsidR="00AC1BC8" w:rsidRPr="00456887" w:rsidRDefault="00AC1BC8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ефективно провести тренінг «Терапія осіннього листя»?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86264" w14:textId="7181DF03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листопад, 2024 р.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36154" w14:textId="77777777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CCE6" w14:textId="77777777" w:rsidR="00AC1BC8" w:rsidRDefault="00AC1BC8" w:rsidP="00E90771">
            <w:pPr>
              <w:spacing w:after="0" w:line="240" w:lineRule="auto"/>
              <w:jc w:val="center"/>
            </w:pPr>
            <w:proofErr w:type="spellStart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</w:tr>
      <w:tr w:rsidR="00AC1BC8" w:rsidRPr="005A7ED0" w14:paraId="4BC64642" w14:textId="77777777" w:rsidTr="00AC1BC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D9BBE" w14:textId="1454669A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9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3CA157" w14:textId="6677A769" w:rsidR="00AC1BC8" w:rsidRPr="00456887" w:rsidRDefault="00AC1BC8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ефективно провести тренінг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Шоколадотерапія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64DDC" w14:textId="4E54BC41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грудень, 2024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5E729" w14:textId="77777777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1DB80" w14:textId="77777777" w:rsidR="00AC1BC8" w:rsidRDefault="00AC1BC8" w:rsidP="00E90771">
            <w:pPr>
              <w:spacing w:after="0" w:line="240" w:lineRule="auto"/>
              <w:jc w:val="center"/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</w:tr>
      <w:tr w:rsidR="00AC1BC8" w:rsidRPr="005A7ED0" w14:paraId="6A275324" w14:textId="77777777" w:rsidTr="00AC1BC8"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225C0" w14:textId="5FBF85B1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10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EED12" w14:textId="36B10E44" w:rsidR="00AC1BC8" w:rsidRPr="00456887" w:rsidRDefault="00AC1BC8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Техніки формування пізнавальної активності дітей-підлітків.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9BFD4" w14:textId="1F2D9508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лютий, 2025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0FE42" w14:textId="77777777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70670" w14:textId="77777777" w:rsidR="00AC1BC8" w:rsidRDefault="00AC1BC8" w:rsidP="000C2B91">
            <w:pPr>
              <w:spacing w:after="0" w:line="240" w:lineRule="auto"/>
              <w:jc w:val="center"/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</w:tr>
      <w:tr w:rsidR="00AC1BC8" w:rsidRPr="005A7ED0" w14:paraId="0ADF0043" w14:textId="77777777" w:rsidTr="00AC1BC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D8DC8" w14:textId="072EA82D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11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11F38" w14:textId="28273DAF" w:rsidR="00AC1BC8" w:rsidRPr="00812034" w:rsidRDefault="00AC1BC8" w:rsidP="00E90771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допомогти людині позбавитися залежності? (теорія)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79411" w14:textId="4ED18CD9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лютий, 2025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8193B" w14:textId="77777777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CA18" w14:textId="77777777" w:rsidR="00AC1BC8" w:rsidRDefault="00AC1BC8" w:rsidP="000C2B91">
            <w:pPr>
              <w:spacing w:after="0" w:line="240" w:lineRule="auto"/>
              <w:jc w:val="center"/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</w:tr>
      <w:tr w:rsidR="00AC1BC8" w:rsidRPr="007125F6" w14:paraId="3B0C9DCB" w14:textId="77777777" w:rsidTr="000C2B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5622A" w14:textId="0DD717A7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12.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C94A" w14:textId="12AF6017" w:rsidR="00AC1BC8" w:rsidRDefault="00AC1BC8" w:rsidP="000C2B91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допомогти людині позбавитися залежності? (практика)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E23E" w14:textId="40CF11C9" w:rsidR="00AC1BC8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березень, 2025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2D81" w14:textId="77777777" w:rsidR="00AC1BC8" w:rsidRPr="00755132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848E" w14:textId="77777777" w:rsidR="00AC1BC8" w:rsidRPr="007125F6" w:rsidRDefault="00AC1BC8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</w:tr>
      <w:tr w:rsidR="00AC1BC8" w:rsidRPr="007125F6" w14:paraId="1C415A7F" w14:textId="77777777" w:rsidTr="000C2B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E59AC" w14:textId="2874B46D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13.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30F06" w14:textId="26F06069" w:rsidR="00AC1BC8" w:rsidRPr="00456887" w:rsidRDefault="00AC1BC8" w:rsidP="000C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Сучасні техніки подолання стресового стану.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4369E" w14:textId="4D9B44FF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березень, 2025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1247" w14:textId="77777777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A278E" w14:textId="77777777" w:rsidR="00AC1BC8" w:rsidRPr="007125F6" w:rsidRDefault="00AC1BC8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</w:tr>
      <w:tr w:rsidR="00AC1BC8" w:rsidRPr="007125F6" w14:paraId="0DCCFFAA" w14:textId="77777777" w:rsidTr="000C2B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2FE24" w14:textId="3A9C1144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14.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7A6E" w14:textId="5599665B" w:rsidR="00AC1BC8" w:rsidRDefault="00AC1BC8" w:rsidP="000C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Сучасні техніки подолання депресивного стану.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8F27" w14:textId="5D702AC2" w:rsidR="00AC1BC8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квітень, 2025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7FB2" w14:textId="77777777" w:rsidR="00AC1BC8" w:rsidRPr="00755132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755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8FCE" w14:textId="77777777" w:rsidR="00AC1BC8" w:rsidRPr="007125F6" w:rsidRDefault="00AC1BC8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</w:tr>
      <w:tr w:rsidR="00AC1BC8" w:rsidRPr="007125F6" w14:paraId="169339E9" w14:textId="77777777" w:rsidTr="000C2B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8DDB9" w14:textId="4B6E7A85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15.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C831" w14:textId="1C777489" w:rsidR="00AC1BC8" w:rsidRPr="00456887" w:rsidRDefault="00AC1BC8" w:rsidP="000C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застосування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психопедагогічної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 «Я бажаю» (автор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І.І.)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2CC4D" w14:textId="362C370E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квітень, 2025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9145" w14:textId="77777777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755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E21A" w14:textId="77777777" w:rsidR="00AC1BC8" w:rsidRPr="007125F6" w:rsidRDefault="00AC1BC8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</w:tr>
      <w:tr w:rsidR="00AC1BC8" w:rsidRPr="005A7ED0" w14:paraId="38007398" w14:textId="77777777" w:rsidTr="000C2B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48367" w14:textId="5DEAC122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16.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FF0D" w14:textId="7EE5CD13" w:rsidR="00AC1BC8" w:rsidRDefault="00AC1BC8" w:rsidP="000C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застосування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психопедагогічної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 «Хто я?» (автор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І.І.)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280A5" w14:textId="5A0DFA9C" w:rsidR="00AC1BC8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травень, 2025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1B93" w14:textId="0A773307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A3E1" w14:textId="19ED509D" w:rsidR="00AC1BC8" w:rsidRPr="007125F6" w:rsidRDefault="00AC1BC8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</w:tr>
      <w:tr w:rsidR="00AC1BC8" w:rsidRPr="005A7ED0" w14:paraId="418CC14E" w14:textId="77777777" w:rsidTr="000C2B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9C54F" w14:textId="4FACA884" w:rsidR="00AC1BC8" w:rsidRPr="005A7ED0" w:rsidRDefault="00AC1BC8" w:rsidP="00E90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17.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3FA9" w14:textId="020F5A73" w:rsidR="00AC1BC8" w:rsidRPr="00456887" w:rsidRDefault="00AC1BC8" w:rsidP="000C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Підсумкове заняття за рік.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E400A" w14:textId="66C3D47D" w:rsidR="00AC1BC8" w:rsidRPr="005A7ED0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травень, 2025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8D09" w14:textId="5BB5D4A8" w:rsidR="00AC1BC8" w:rsidRPr="00835CDA" w:rsidRDefault="00AC1BC8" w:rsidP="000C2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5E1A" w14:textId="69AC1BA7" w:rsidR="00AC1BC8" w:rsidRPr="007125F6" w:rsidRDefault="00AC1BC8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 І. І.</w:t>
            </w:r>
          </w:p>
        </w:tc>
      </w:tr>
    </w:tbl>
    <w:p w14:paraId="1C5BF079" w14:textId="7ED90FCE" w:rsidR="00E90771" w:rsidRPr="0098784B" w:rsidRDefault="00E90771" w:rsidP="009878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</w:p>
    <w:sectPr w:rsidR="00E90771" w:rsidRPr="0098784B" w:rsidSect="005250A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4AB"/>
    <w:rsid w:val="000C2B91"/>
    <w:rsid w:val="00171997"/>
    <w:rsid w:val="005250A1"/>
    <w:rsid w:val="0069114C"/>
    <w:rsid w:val="006A472A"/>
    <w:rsid w:val="006D0088"/>
    <w:rsid w:val="00755132"/>
    <w:rsid w:val="00812034"/>
    <w:rsid w:val="00835CDA"/>
    <w:rsid w:val="0084526B"/>
    <w:rsid w:val="00914A7C"/>
    <w:rsid w:val="0098784B"/>
    <w:rsid w:val="00AC1BC8"/>
    <w:rsid w:val="00D71CC9"/>
    <w:rsid w:val="00DF6D98"/>
    <w:rsid w:val="00E634AB"/>
    <w:rsid w:val="00E90771"/>
    <w:rsid w:val="00EE2A03"/>
    <w:rsid w:val="00FC5C29"/>
    <w:rsid w:val="00FC6A0F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3EF4"/>
  <w15:chartTrackingRefBased/>
  <w15:docId w15:val="{444E13B4-4ED2-4D2C-8713-15D23718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Виктория Будегай</cp:lastModifiedBy>
  <cp:revision>2</cp:revision>
  <dcterms:created xsi:type="dcterms:W3CDTF">2024-12-02T14:37:00Z</dcterms:created>
  <dcterms:modified xsi:type="dcterms:W3CDTF">2024-12-02T14:37:00Z</dcterms:modified>
</cp:coreProperties>
</file>