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6" w:type="dxa"/>
        <w:tblInd w:w="-659" w:type="dxa"/>
        <w:tblLayout w:type="fixed"/>
        <w:tblLook w:val="04A0" w:firstRow="1" w:lastRow="0" w:firstColumn="1" w:lastColumn="0" w:noHBand="0" w:noVBand="1"/>
      </w:tblPr>
      <w:tblGrid>
        <w:gridCol w:w="582"/>
        <w:gridCol w:w="5005"/>
        <w:gridCol w:w="965"/>
        <w:gridCol w:w="1137"/>
        <w:gridCol w:w="954"/>
        <w:gridCol w:w="712"/>
        <w:gridCol w:w="1401"/>
      </w:tblGrid>
      <w:tr w:rsidR="00BA6ACE" w:rsidRPr="00C7556F" w:rsidTr="00BA6ACE">
        <w:trPr>
          <w:trHeight w:val="404"/>
        </w:trPr>
        <w:tc>
          <w:tcPr>
            <w:tcW w:w="107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CE" w:rsidRPr="00C7556F" w:rsidRDefault="00BA6ACE" w:rsidP="00BA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</w:t>
            </w:r>
            <w:r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університет біоресурсів  і природокористування України                                                                                               </w:t>
            </w:r>
            <w:r w:rsidRPr="00D66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</w:t>
            </w:r>
            <w:r w:rsidR="00D669A7" w:rsidRPr="00D66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332</w:t>
            </w:r>
            <w:r w:rsidRPr="00F3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 </w:t>
            </w:r>
            <w:r w:rsidRPr="00F33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                                         </w:t>
            </w:r>
            <w:r w:rsidR="00521A5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13 січня 2022 року</w:t>
            </w:r>
            <w:bookmarkStart w:id="0" w:name="_GoBack"/>
            <w:bookmarkEnd w:id="0"/>
          </w:p>
        </w:tc>
      </w:tr>
      <w:tr w:rsidR="00BA6ACE" w:rsidRPr="00C7556F" w:rsidTr="00BA6ACE">
        <w:trPr>
          <w:trHeight w:val="565"/>
        </w:trPr>
        <w:tc>
          <w:tcPr>
            <w:tcW w:w="107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E" w:rsidRPr="00C7556F" w:rsidRDefault="00BA6ACE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A6ACE" w:rsidRPr="00C7556F" w:rsidTr="00BA6ACE">
        <w:trPr>
          <w:trHeight w:val="565"/>
        </w:trPr>
        <w:tc>
          <w:tcPr>
            <w:tcW w:w="107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E" w:rsidRPr="00C7556F" w:rsidRDefault="00BA6ACE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A6ACE" w:rsidRPr="00C7556F" w:rsidTr="00BA6ACE">
        <w:trPr>
          <w:trHeight w:val="565"/>
        </w:trPr>
        <w:tc>
          <w:tcPr>
            <w:tcW w:w="107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E" w:rsidRPr="00C7556F" w:rsidRDefault="00BA6ACE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A6ACE" w:rsidRPr="00C7556F" w:rsidTr="00BA6ACE">
        <w:trPr>
          <w:trHeight w:val="565"/>
        </w:trPr>
        <w:tc>
          <w:tcPr>
            <w:tcW w:w="107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E" w:rsidRPr="00C7556F" w:rsidRDefault="00BA6ACE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A6ACE" w:rsidRPr="00C7556F" w:rsidTr="00BA6ACE">
        <w:trPr>
          <w:trHeight w:val="565"/>
        </w:trPr>
        <w:tc>
          <w:tcPr>
            <w:tcW w:w="107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E" w:rsidRPr="00C7556F" w:rsidRDefault="00BA6ACE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A6ACE" w:rsidRPr="00C7556F" w:rsidTr="00BA6ACE">
        <w:trPr>
          <w:trHeight w:val="565"/>
        </w:trPr>
        <w:tc>
          <w:tcPr>
            <w:tcW w:w="107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E" w:rsidRPr="00C7556F" w:rsidRDefault="00BA6ACE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A6ACE" w:rsidRPr="00C7556F" w:rsidTr="00BA6ACE">
        <w:trPr>
          <w:trHeight w:val="565"/>
        </w:trPr>
        <w:tc>
          <w:tcPr>
            <w:tcW w:w="107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E" w:rsidRPr="00C7556F" w:rsidRDefault="00BA6ACE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A6ACE" w:rsidRPr="00C7556F" w:rsidTr="00BA6ACE">
        <w:trPr>
          <w:trHeight w:val="402"/>
        </w:trPr>
        <w:tc>
          <w:tcPr>
            <w:tcW w:w="10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CE" w:rsidRPr="00C7556F" w:rsidRDefault="00BA6ACE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BA6ACE" w:rsidRPr="00C7556F" w:rsidTr="00BA6ACE">
        <w:trPr>
          <w:trHeight w:val="1099"/>
        </w:trPr>
        <w:tc>
          <w:tcPr>
            <w:tcW w:w="10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CE" w:rsidRDefault="00BA6ACE" w:rsidP="00643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A6ACE" w:rsidRPr="00C7556F" w:rsidRDefault="00BA6ACE" w:rsidP="00BA6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успішності студентів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 року навчання 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спеціальності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Філологія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денної форми навчання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результатами зимового навчального семестру 2021-2022 навчального року, складений на підставі успішності з кожної навчальної дисципліни</w:t>
            </w:r>
          </w:p>
        </w:tc>
      </w:tr>
      <w:tr w:rsidR="00BA6ACE" w:rsidRPr="00C7556F" w:rsidTr="00BA6ACE">
        <w:trPr>
          <w:trHeight w:val="672"/>
        </w:trPr>
        <w:tc>
          <w:tcPr>
            <w:tcW w:w="10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ACE" w:rsidRPr="00924F4D" w:rsidRDefault="00BA6ACE" w:rsidP="00643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7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осіб</w:t>
            </w:r>
          </w:p>
          <w:p w:rsidR="00BA6ACE" w:rsidRPr="00C7556F" w:rsidRDefault="00BA6ACE" w:rsidP="00BB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з </w:t>
            </w:r>
            <w:r w:rsidRPr="00D136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них 4</w:t>
            </w:r>
            <w:r w:rsidR="00A119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0</w:t>
            </w:r>
            <w:r w:rsidRPr="00D136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% отримують академічну стипендію </w:t>
            </w:r>
            <w:r w:rsidR="00BB31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2</w:t>
            </w:r>
            <w:r w:rsidRPr="00D136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 w:rsidRPr="00D136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особи</w:t>
            </w:r>
          </w:p>
        </w:tc>
      </w:tr>
      <w:tr w:rsidR="00BA6ACE" w:rsidRPr="00C7556F" w:rsidTr="00BA6ACE">
        <w:trPr>
          <w:trHeight w:val="74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CE" w:rsidRPr="00C7556F" w:rsidRDefault="00BA6ACE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5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CE" w:rsidRPr="00C7556F" w:rsidRDefault="00BA6ACE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CE" w:rsidRPr="00C7556F" w:rsidRDefault="00BA6ACE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BA6ACE" w:rsidRPr="00C7556F" w:rsidRDefault="00BA6ACE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CE" w:rsidRPr="00C7556F" w:rsidRDefault="00BA6ACE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CE" w:rsidRPr="00C7556F" w:rsidRDefault="00BA6ACE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BA6ACE" w:rsidRPr="00C7556F" w:rsidTr="00BA6ACE">
        <w:trPr>
          <w:trHeight w:val="12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E" w:rsidRPr="00C7556F" w:rsidRDefault="00BA6ACE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E" w:rsidRPr="00C7556F" w:rsidRDefault="00BA6ACE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CE" w:rsidRPr="00C7556F" w:rsidRDefault="00BA6ACE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CE" w:rsidRPr="00C7556F" w:rsidRDefault="00BA6ACE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CE" w:rsidRPr="00C7556F" w:rsidRDefault="00BA6ACE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E" w:rsidRPr="00C7556F" w:rsidRDefault="00BA6ACE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E" w:rsidRPr="00C7556F" w:rsidRDefault="00BA6ACE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BA6ACE" w:rsidRPr="00C7556F" w:rsidTr="00BA6ACE">
        <w:trPr>
          <w:trHeight w:val="337"/>
        </w:trPr>
        <w:tc>
          <w:tcPr>
            <w:tcW w:w="10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CE" w:rsidRPr="00C7556F" w:rsidRDefault="00BA6ACE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855AEF" w:rsidRPr="00DC7899" w:rsidTr="00BA6ACE">
        <w:trPr>
          <w:trHeight w:hRule="exact" w:val="4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55AEF" w:rsidRPr="00DC7899" w:rsidRDefault="00855AEF" w:rsidP="00BA6A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5AEF" w:rsidRPr="00855AEF" w:rsidRDefault="00855AEF" w:rsidP="00BA6A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5AEF">
              <w:rPr>
                <w:rFonts w:ascii="Times New Roman" w:hAnsi="Times New Roman"/>
                <w:color w:val="000000"/>
                <w:sz w:val="28"/>
                <w:szCs w:val="28"/>
              </w:rPr>
              <w:t>Бамбура Алла Ігорівна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5AEF" w:rsidRPr="00855AEF" w:rsidRDefault="00855AEF" w:rsidP="00BA6ACE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55AEF">
              <w:rPr>
                <w:bCs/>
                <w:color w:val="000000"/>
                <w:sz w:val="28"/>
                <w:szCs w:val="28"/>
              </w:rPr>
              <w:t>87,80</w:t>
            </w:r>
          </w:p>
          <w:p w:rsidR="00855AEF" w:rsidRPr="00855AEF" w:rsidRDefault="00855AEF" w:rsidP="00BA6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55AEF" w:rsidRPr="00855AEF" w:rsidRDefault="00855AEF" w:rsidP="00BA6AC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55AEF">
              <w:rPr>
                <w:color w:val="000000"/>
                <w:sz w:val="28"/>
                <w:szCs w:val="28"/>
              </w:rPr>
              <w:t>82,30</w:t>
            </w:r>
          </w:p>
          <w:p w:rsidR="00855AEF" w:rsidRPr="00855AEF" w:rsidRDefault="00855AEF" w:rsidP="00B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5AEF" w:rsidRPr="00BA6ACE" w:rsidRDefault="00855AEF" w:rsidP="00BA6A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55AEF" w:rsidRPr="00BA6ACE" w:rsidRDefault="00855AEF" w:rsidP="00BA6A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855AEF" w:rsidRPr="00BA6ACE" w:rsidRDefault="00855AEF" w:rsidP="00B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</w:p>
        </w:tc>
      </w:tr>
      <w:tr w:rsidR="00855AEF" w:rsidRPr="00DC7899" w:rsidTr="00BA6ACE">
        <w:trPr>
          <w:trHeight w:hRule="exact" w:val="3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55AEF" w:rsidRPr="00DC7899" w:rsidRDefault="00855AEF" w:rsidP="00BA6A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5AEF" w:rsidRPr="00855AEF" w:rsidRDefault="00855AEF" w:rsidP="00BA6A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5AEF">
              <w:rPr>
                <w:rFonts w:ascii="Times New Roman" w:hAnsi="Times New Roman"/>
                <w:color w:val="000000"/>
                <w:sz w:val="28"/>
                <w:szCs w:val="28"/>
              </w:rPr>
              <w:t>Шушківська Антоніна Анатоліївна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5AEF" w:rsidRPr="00855AEF" w:rsidRDefault="00855AEF" w:rsidP="00855AEF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55AEF">
              <w:rPr>
                <w:bCs/>
                <w:color w:val="000000"/>
                <w:sz w:val="28"/>
                <w:szCs w:val="28"/>
              </w:rPr>
              <w:t>84,10</w:t>
            </w:r>
          </w:p>
          <w:p w:rsidR="00855AEF" w:rsidRPr="00855AEF" w:rsidRDefault="00855AEF" w:rsidP="00BA6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55AEF" w:rsidRPr="00855AEF" w:rsidRDefault="00855AEF" w:rsidP="00B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AEF">
              <w:rPr>
                <w:color w:val="000000"/>
                <w:sz w:val="28"/>
                <w:szCs w:val="28"/>
              </w:rPr>
              <w:t>84,10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5AEF" w:rsidRPr="00BA6ACE" w:rsidRDefault="00855AEF" w:rsidP="00BA6A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55AEF" w:rsidRPr="00BA6ACE" w:rsidRDefault="00855AEF" w:rsidP="00BA6A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855AEF" w:rsidRPr="00BA6ACE" w:rsidRDefault="00855AEF" w:rsidP="00B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</w:p>
        </w:tc>
      </w:tr>
      <w:tr w:rsidR="00855AEF" w:rsidRPr="00DC7899" w:rsidTr="00BB313E">
        <w:trPr>
          <w:trHeight w:hRule="exact" w:val="3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EF" w:rsidRPr="00DC7899" w:rsidRDefault="00855AEF" w:rsidP="006436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AEF" w:rsidRPr="00BA6ACE" w:rsidRDefault="00855AEF" w:rsidP="006436CB">
            <w:pPr>
              <w:spacing w:after="0"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6ACE">
              <w:rPr>
                <w:rFonts w:ascii="Times New Roman" w:hAnsi="Times New Roman"/>
                <w:color w:val="000000"/>
                <w:sz w:val="28"/>
                <w:szCs w:val="28"/>
              </w:rPr>
              <w:t>Самойленко Юлія Іванівна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EF" w:rsidRPr="00BA6ACE" w:rsidRDefault="00855AEF" w:rsidP="00BA6ACE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A6ACE">
              <w:rPr>
                <w:bCs/>
                <w:color w:val="000000"/>
                <w:sz w:val="28"/>
                <w:szCs w:val="28"/>
              </w:rPr>
              <w:t>83,90</w:t>
            </w:r>
          </w:p>
          <w:p w:rsidR="00855AEF" w:rsidRPr="00BA6ACE" w:rsidRDefault="00855AEF" w:rsidP="00643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AEF" w:rsidRPr="00BA6ACE" w:rsidRDefault="00855AEF" w:rsidP="00BA6ACE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A6ACE">
              <w:rPr>
                <w:bCs/>
                <w:color w:val="000000"/>
                <w:sz w:val="28"/>
                <w:szCs w:val="28"/>
              </w:rPr>
              <w:t>83,90</w:t>
            </w:r>
          </w:p>
          <w:p w:rsidR="00855AEF" w:rsidRPr="00BA6ACE" w:rsidRDefault="00855AEF" w:rsidP="0064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EF" w:rsidRPr="00BA6ACE" w:rsidRDefault="00855AEF" w:rsidP="006436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EF" w:rsidRPr="00BA6ACE" w:rsidRDefault="00855AEF" w:rsidP="006436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AEF" w:rsidRPr="00BA6ACE" w:rsidRDefault="00855AEF" w:rsidP="0064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EF" w:rsidRPr="00DC7899" w:rsidTr="00BA6ACE">
        <w:trPr>
          <w:trHeight w:hRule="exact" w:val="3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EF" w:rsidRPr="00DC7899" w:rsidRDefault="00855AEF" w:rsidP="00BA6A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EF" w:rsidRPr="00BA6ACE" w:rsidRDefault="00855AEF" w:rsidP="00BA6A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6ACE">
              <w:rPr>
                <w:rFonts w:ascii="Times New Roman" w:hAnsi="Times New Roman"/>
                <w:color w:val="000000"/>
                <w:sz w:val="28"/>
                <w:szCs w:val="28"/>
              </w:rPr>
              <w:t>Яник Катерина Олександрівна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EF" w:rsidRPr="00BA6ACE" w:rsidRDefault="00855AEF" w:rsidP="00BA6AC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A6ACE">
              <w:rPr>
                <w:color w:val="000000"/>
                <w:sz w:val="28"/>
                <w:szCs w:val="28"/>
              </w:rPr>
              <w:t>83,10</w:t>
            </w:r>
          </w:p>
          <w:p w:rsidR="00855AEF" w:rsidRPr="00BA6ACE" w:rsidRDefault="00855AEF" w:rsidP="00BA6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AEF" w:rsidRPr="00BA6ACE" w:rsidRDefault="00855AEF" w:rsidP="00BA6AC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A6ACE">
              <w:rPr>
                <w:color w:val="000000"/>
                <w:sz w:val="28"/>
                <w:szCs w:val="28"/>
              </w:rPr>
              <w:t>83,10</w:t>
            </w:r>
          </w:p>
          <w:p w:rsidR="00855AEF" w:rsidRPr="00BA6ACE" w:rsidRDefault="00855AEF" w:rsidP="00B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EF" w:rsidRPr="00BA6ACE" w:rsidRDefault="00855AEF" w:rsidP="00BA6A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EF" w:rsidRPr="00BA6ACE" w:rsidRDefault="00855AEF" w:rsidP="00BA6A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AEF" w:rsidRPr="00BA6ACE" w:rsidRDefault="00855AEF" w:rsidP="00B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EF" w:rsidRPr="00DC7899" w:rsidTr="00BA6ACE">
        <w:trPr>
          <w:trHeight w:hRule="exact" w:val="3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EF" w:rsidRPr="00DC7899" w:rsidRDefault="00855AEF" w:rsidP="006436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EF" w:rsidRPr="00BA6ACE" w:rsidRDefault="00855AEF" w:rsidP="006436CB">
            <w:pPr>
              <w:spacing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6ACE">
              <w:rPr>
                <w:rFonts w:ascii="Times New Roman" w:hAnsi="Times New Roman"/>
                <w:color w:val="000000"/>
                <w:sz w:val="28"/>
                <w:szCs w:val="28"/>
              </w:rPr>
              <w:t>Веселова Олена Миколаївна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EF" w:rsidRPr="00BA6ACE" w:rsidRDefault="00855AEF" w:rsidP="00BA6ACE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A6ACE">
              <w:rPr>
                <w:bCs/>
                <w:color w:val="000000"/>
                <w:sz w:val="28"/>
                <w:szCs w:val="28"/>
              </w:rPr>
              <w:t>83,00</w:t>
            </w:r>
          </w:p>
          <w:p w:rsidR="00855AEF" w:rsidRPr="00BA6ACE" w:rsidRDefault="00855AEF" w:rsidP="00643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AEF" w:rsidRPr="00BA6ACE" w:rsidRDefault="00855AEF" w:rsidP="00BA6ACE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A6ACE">
              <w:rPr>
                <w:bCs/>
                <w:color w:val="000000"/>
                <w:sz w:val="28"/>
                <w:szCs w:val="28"/>
              </w:rPr>
              <w:t>83,00</w:t>
            </w:r>
          </w:p>
          <w:p w:rsidR="00855AEF" w:rsidRPr="00BA6ACE" w:rsidRDefault="00855AEF" w:rsidP="0064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EF" w:rsidRPr="00BA6ACE" w:rsidRDefault="00855AEF" w:rsidP="006436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EF" w:rsidRPr="00BA6ACE" w:rsidRDefault="00855AEF" w:rsidP="006436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AEF" w:rsidRPr="00BA6ACE" w:rsidRDefault="00855AEF" w:rsidP="0064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EF" w:rsidRPr="00DC7899" w:rsidTr="00BA6ACE">
        <w:trPr>
          <w:trHeight w:hRule="exact" w:val="3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EF" w:rsidRPr="00DC7899" w:rsidRDefault="00855AEF" w:rsidP="00BA6A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EF" w:rsidRPr="00BA6ACE" w:rsidRDefault="00855AEF" w:rsidP="00BA6A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6ACE">
              <w:rPr>
                <w:rFonts w:ascii="Times New Roman" w:hAnsi="Times New Roman"/>
                <w:color w:val="000000"/>
                <w:sz w:val="28"/>
                <w:szCs w:val="28"/>
              </w:rPr>
              <w:t>Бабій Катерина Юріївна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EF" w:rsidRPr="00BA6ACE" w:rsidRDefault="00855AEF" w:rsidP="00BA6ACE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A6ACE">
              <w:rPr>
                <w:bCs/>
                <w:color w:val="000000"/>
                <w:sz w:val="28"/>
                <w:szCs w:val="28"/>
              </w:rPr>
              <w:t>81,00</w:t>
            </w:r>
          </w:p>
          <w:p w:rsidR="00855AEF" w:rsidRPr="00BA6ACE" w:rsidRDefault="00855AEF" w:rsidP="00BA6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AEF" w:rsidRPr="00BA6ACE" w:rsidRDefault="00855AEF" w:rsidP="00BA6ACE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A6ACE">
              <w:rPr>
                <w:bCs/>
                <w:color w:val="000000"/>
                <w:sz w:val="28"/>
                <w:szCs w:val="28"/>
              </w:rPr>
              <w:t>81,00</w:t>
            </w:r>
          </w:p>
          <w:p w:rsidR="00855AEF" w:rsidRPr="00BA6ACE" w:rsidRDefault="00855AEF" w:rsidP="00B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EF" w:rsidRPr="00BA6ACE" w:rsidRDefault="00855AEF" w:rsidP="00BA6A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EF" w:rsidRPr="00BA6ACE" w:rsidRDefault="00855AEF" w:rsidP="00BA6A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AEF" w:rsidRPr="00BA6ACE" w:rsidRDefault="00855AEF" w:rsidP="00B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EF" w:rsidRPr="00DC7899" w:rsidTr="00BA6ACE">
        <w:trPr>
          <w:trHeight w:hRule="exact" w:val="3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EF" w:rsidRPr="00DC7899" w:rsidRDefault="00855AEF" w:rsidP="006436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EF" w:rsidRPr="00BA6ACE" w:rsidRDefault="00855AEF" w:rsidP="006436CB">
            <w:pPr>
              <w:spacing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6ACE">
              <w:rPr>
                <w:rFonts w:ascii="Times New Roman" w:hAnsi="Times New Roman"/>
                <w:color w:val="000000"/>
                <w:sz w:val="28"/>
                <w:szCs w:val="28"/>
              </w:rPr>
              <w:t>Коваленко Андрій Володимирович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EF" w:rsidRPr="00BA6ACE" w:rsidRDefault="00855AEF" w:rsidP="00BA6ACE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A6ACE">
              <w:rPr>
                <w:bCs/>
                <w:color w:val="000000"/>
                <w:sz w:val="28"/>
                <w:szCs w:val="28"/>
              </w:rPr>
              <w:t>80,70</w:t>
            </w:r>
          </w:p>
          <w:p w:rsidR="00855AEF" w:rsidRPr="00BA6ACE" w:rsidRDefault="00855AEF" w:rsidP="00643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AEF" w:rsidRPr="00BA6ACE" w:rsidRDefault="00855AEF" w:rsidP="00BA6ACE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A6ACE">
              <w:rPr>
                <w:bCs/>
                <w:color w:val="000000"/>
                <w:sz w:val="28"/>
                <w:szCs w:val="28"/>
              </w:rPr>
              <w:t>80,70</w:t>
            </w:r>
          </w:p>
          <w:p w:rsidR="00855AEF" w:rsidRPr="00BA6ACE" w:rsidRDefault="00855AEF" w:rsidP="0064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EF" w:rsidRPr="00BA6ACE" w:rsidRDefault="00855AEF" w:rsidP="006436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EF" w:rsidRPr="00BA6ACE" w:rsidRDefault="00855AEF" w:rsidP="006436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AEF" w:rsidRPr="00BA6ACE" w:rsidRDefault="00855AEF" w:rsidP="0064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ACE" w:rsidRPr="00DC7899" w:rsidTr="00BA6ACE">
        <w:trPr>
          <w:trHeight w:hRule="exact" w:val="304"/>
        </w:trPr>
        <w:tc>
          <w:tcPr>
            <w:tcW w:w="107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ACE" w:rsidRPr="003A5F2E" w:rsidRDefault="00BA6ACE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A5F2E">
              <w:rPr>
                <w:rFonts w:ascii="Times New Roman" w:eastAsia="Times New Roman" w:hAnsi="Times New Roman" w:cs="Times New Roman"/>
                <w:b/>
                <w:lang w:eastAsia="uk-UA"/>
              </w:rPr>
              <w:t>Студенти, які навчаються за умов договору</w:t>
            </w:r>
          </w:p>
        </w:tc>
      </w:tr>
      <w:tr w:rsidR="00B068FF" w:rsidRPr="00DC7899" w:rsidTr="00B068FF">
        <w:trPr>
          <w:trHeight w:hRule="exact" w:val="3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FF" w:rsidRPr="00973D98" w:rsidRDefault="00B068FF" w:rsidP="00BA6A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F" w:rsidRPr="00983C63" w:rsidRDefault="00B068FF" w:rsidP="00BA6A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3C63">
              <w:rPr>
                <w:rFonts w:ascii="Times New Roman" w:hAnsi="Times New Roman"/>
                <w:color w:val="000000"/>
                <w:sz w:val="28"/>
                <w:szCs w:val="28"/>
              </w:rPr>
              <w:t>Чеберяко Аліна Віталіївна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FF" w:rsidRPr="00B068FF" w:rsidRDefault="00B068FF" w:rsidP="00B068FF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068FF">
              <w:rPr>
                <w:bCs/>
                <w:color w:val="000000"/>
                <w:sz w:val="28"/>
                <w:szCs w:val="28"/>
              </w:rPr>
              <w:t>79,20</w:t>
            </w:r>
          </w:p>
          <w:p w:rsidR="00B068FF" w:rsidRPr="00B068FF" w:rsidRDefault="00B068FF" w:rsidP="00B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FF" w:rsidRPr="00B068FF" w:rsidRDefault="00B068FF" w:rsidP="00B068FF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068FF">
              <w:rPr>
                <w:bCs/>
                <w:color w:val="000000"/>
                <w:sz w:val="28"/>
                <w:szCs w:val="28"/>
              </w:rPr>
              <w:t>79,20</w:t>
            </w:r>
          </w:p>
          <w:p w:rsidR="00B068FF" w:rsidRPr="00B068FF" w:rsidRDefault="00B068FF" w:rsidP="00B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FF" w:rsidRPr="00B068FF" w:rsidRDefault="00B068FF" w:rsidP="00BA6A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FF" w:rsidRPr="00DC7899" w:rsidRDefault="00B068FF" w:rsidP="00BA6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FF" w:rsidRPr="00DC7899" w:rsidRDefault="00B068FF" w:rsidP="00BA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68FF" w:rsidRPr="00DC7899" w:rsidTr="00BA6ACE">
        <w:trPr>
          <w:trHeight w:hRule="exact"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FF" w:rsidRPr="00973D98" w:rsidRDefault="00B068FF" w:rsidP="00BA6A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F" w:rsidRPr="00983C63" w:rsidRDefault="00B068FF" w:rsidP="00BA6A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3C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Урдюк Карина Анатоліївна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FF" w:rsidRPr="00B068FF" w:rsidRDefault="00B068FF" w:rsidP="00B068FF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068FF">
              <w:rPr>
                <w:bCs/>
                <w:color w:val="000000"/>
                <w:sz w:val="28"/>
                <w:szCs w:val="28"/>
              </w:rPr>
              <w:t>76,90</w:t>
            </w:r>
          </w:p>
          <w:p w:rsidR="00B068FF" w:rsidRPr="00B068FF" w:rsidRDefault="00B068FF" w:rsidP="00B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FF" w:rsidRPr="00B068FF" w:rsidRDefault="00B068FF" w:rsidP="00B068FF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068FF">
              <w:rPr>
                <w:bCs/>
                <w:color w:val="000000"/>
                <w:sz w:val="28"/>
                <w:szCs w:val="28"/>
              </w:rPr>
              <w:t>76,90</w:t>
            </w:r>
          </w:p>
          <w:p w:rsidR="00B068FF" w:rsidRPr="00B068FF" w:rsidRDefault="00B068FF" w:rsidP="00B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FF" w:rsidRPr="00B068FF" w:rsidRDefault="00B068FF" w:rsidP="00BA6A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FF" w:rsidRPr="00DC7899" w:rsidRDefault="00B068FF" w:rsidP="00BA6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FF" w:rsidRPr="00DC7899" w:rsidRDefault="00B068FF" w:rsidP="00BA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68FF" w:rsidRPr="00DC7899" w:rsidTr="00BA6ACE">
        <w:trPr>
          <w:trHeight w:hRule="exact"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FF" w:rsidRPr="00973D98" w:rsidRDefault="00B068FF" w:rsidP="00BA6A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F" w:rsidRPr="00983C63" w:rsidRDefault="00B068FF" w:rsidP="00BA6A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8FF">
              <w:rPr>
                <w:rFonts w:ascii="Times New Roman" w:hAnsi="Times New Roman"/>
                <w:color w:val="000000"/>
                <w:sz w:val="28"/>
                <w:szCs w:val="28"/>
              </w:rPr>
              <w:t>Закаблукова Анастасія Костянтинівна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FF" w:rsidRPr="00B068FF" w:rsidRDefault="00B068FF" w:rsidP="00B068FF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068FF">
              <w:rPr>
                <w:bCs/>
                <w:color w:val="000000"/>
                <w:sz w:val="28"/>
                <w:szCs w:val="28"/>
              </w:rPr>
              <w:t>75,40</w:t>
            </w:r>
          </w:p>
          <w:p w:rsidR="00B068FF" w:rsidRPr="00B068FF" w:rsidRDefault="00B068FF" w:rsidP="00B068FF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FF" w:rsidRPr="00B068FF" w:rsidRDefault="00B068FF" w:rsidP="00B068FF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068FF">
              <w:rPr>
                <w:bCs/>
                <w:color w:val="000000"/>
                <w:sz w:val="28"/>
                <w:szCs w:val="28"/>
              </w:rPr>
              <w:t>75,40</w:t>
            </w:r>
          </w:p>
          <w:p w:rsidR="00B068FF" w:rsidRPr="00B068FF" w:rsidRDefault="00B068FF" w:rsidP="00B068FF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068FF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FF" w:rsidRPr="00B068FF" w:rsidRDefault="00B068FF" w:rsidP="00BA6A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FF" w:rsidRDefault="00B068FF" w:rsidP="00BA6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FF" w:rsidRPr="00DC7899" w:rsidRDefault="00B068FF" w:rsidP="00BA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68FF" w:rsidRPr="00DC7899" w:rsidTr="00BA6ACE">
        <w:trPr>
          <w:trHeight w:hRule="exact"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FF" w:rsidRPr="00973D98" w:rsidRDefault="00B068FF" w:rsidP="006436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FF" w:rsidRPr="00983C63" w:rsidRDefault="00B068FF" w:rsidP="006436CB">
            <w:pPr>
              <w:spacing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3C63">
              <w:rPr>
                <w:rFonts w:ascii="Times New Roman" w:hAnsi="Times New Roman"/>
                <w:color w:val="000000"/>
                <w:sz w:val="28"/>
                <w:szCs w:val="28"/>
              </w:rPr>
              <w:t>Абакумов Богдан Володимирович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FF" w:rsidRPr="00B068FF" w:rsidRDefault="00B068FF" w:rsidP="00BA6ACE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068FF">
              <w:rPr>
                <w:bCs/>
                <w:color w:val="000000"/>
                <w:sz w:val="28"/>
                <w:szCs w:val="28"/>
              </w:rPr>
              <w:t>56,70</w:t>
            </w:r>
          </w:p>
          <w:p w:rsidR="00B068FF" w:rsidRPr="00B068FF" w:rsidRDefault="00B068FF" w:rsidP="0064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FF" w:rsidRPr="00B068FF" w:rsidRDefault="00B068FF" w:rsidP="00BA6ACE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068FF">
              <w:rPr>
                <w:bCs/>
                <w:color w:val="000000"/>
                <w:sz w:val="28"/>
                <w:szCs w:val="28"/>
              </w:rPr>
              <w:t>56,70</w:t>
            </w:r>
          </w:p>
          <w:p w:rsidR="00B068FF" w:rsidRPr="00B068FF" w:rsidRDefault="00B068FF" w:rsidP="0064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FF" w:rsidRPr="00B068FF" w:rsidRDefault="00B068FF" w:rsidP="006436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FF" w:rsidRPr="00DC7899" w:rsidRDefault="00B068FF" w:rsidP="00643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FF" w:rsidRPr="00DC7899" w:rsidRDefault="00B068FF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68FF" w:rsidRPr="00DC7899" w:rsidTr="00BA6ACE">
        <w:trPr>
          <w:trHeight w:hRule="exact"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FF" w:rsidRPr="00973D98" w:rsidRDefault="00B068FF" w:rsidP="00BA6A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FF" w:rsidRPr="00983C63" w:rsidRDefault="00B068FF" w:rsidP="00BA6A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3C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Славінська Марина Русланівна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FF" w:rsidRPr="00B068FF" w:rsidRDefault="00B068FF" w:rsidP="00B068FF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068FF">
              <w:rPr>
                <w:bCs/>
                <w:color w:val="000000"/>
                <w:sz w:val="28"/>
                <w:szCs w:val="28"/>
              </w:rPr>
              <w:t>55,10</w:t>
            </w:r>
          </w:p>
          <w:p w:rsidR="00B068FF" w:rsidRPr="00B068FF" w:rsidRDefault="00B068FF" w:rsidP="00B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FF" w:rsidRPr="00B068FF" w:rsidRDefault="00B068FF" w:rsidP="00B068FF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068FF">
              <w:rPr>
                <w:bCs/>
                <w:color w:val="000000"/>
                <w:sz w:val="28"/>
                <w:szCs w:val="28"/>
              </w:rPr>
              <w:t>55,10</w:t>
            </w:r>
          </w:p>
          <w:p w:rsidR="00B068FF" w:rsidRPr="00B068FF" w:rsidRDefault="00B068FF" w:rsidP="00B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FF" w:rsidRPr="00B068FF" w:rsidRDefault="00B068FF" w:rsidP="00BA6A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FF" w:rsidRPr="00DC7899" w:rsidRDefault="00B068FF" w:rsidP="00BA6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FF" w:rsidRPr="00DC7899" w:rsidRDefault="00B068FF" w:rsidP="00BA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68FF" w:rsidRPr="00DC7899" w:rsidTr="00BA6ACE">
        <w:trPr>
          <w:trHeight w:hRule="exact"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FF" w:rsidRPr="00973D98" w:rsidRDefault="00B068FF" w:rsidP="00BA6A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FF" w:rsidRPr="00983C63" w:rsidRDefault="00B068FF" w:rsidP="00BA6A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3C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Кривошея Микита Віталійович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FF" w:rsidRPr="00B068FF" w:rsidRDefault="00B068FF" w:rsidP="00BA6ACE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068FF">
              <w:rPr>
                <w:bCs/>
                <w:color w:val="000000"/>
                <w:sz w:val="28"/>
                <w:szCs w:val="28"/>
              </w:rPr>
              <w:t>51,90</w:t>
            </w:r>
          </w:p>
          <w:p w:rsidR="00B068FF" w:rsidRPr="00B068FF" w:rsidRDefault="00B068FF" w:rsidP="00B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FF" w:rsidRPr="00B068FF" w:rsidRDefault="00B068FF" w:rsidP="00BA6ACE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068FF">
              <w:rPr>
                <w:bCs/>
                <w:color w:val="000000"/>
                <w:sz w:val="28"/>
                <w:szCs w:val="28"/>
              </w:rPr>
              <w:t>51,90</w:t>
            </w:r>
          </w:p>
          <w:p w:rsidR="00B068FF" w:rsidRPr="00B068FF" w:rsidRDefault="00B068FF" w:rsidP="00B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FF" w:rsidRPr="00B068FF" w:rsidRDefault="00B068FF" w:rsidP="00BA6A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FF" w:rsidRPr="00DC7899" w:rsidRDefault="00B068FF" w:rsidP="00BA6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FF" w:rsidRPr="00DC7899" w:rsidRDefault="00B068FF" w:rsidP="00BA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68FF" w:rsidRPr="00DC7899" w:rsidTr="00BA6ACE">
        <w:trPr>
          <w:trHeight w:hRule="exact"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FF" w:rsidRPr="00973D98" w:rsidRDefault="00B068FF" w:rsidP="006436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FF" w:rsidRPr="00983C63" w:rsidRDefault="00B068FF" w:rsidP="006436CB">
            <w:pPr>
              <w:spacing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3C63">
              <w:rPr>
                <w:rFonts w:ascii="Times New Roman" w:hAnsi="Times New Roman"/>
                <w:color w:val="000000"/>
                <w:sz w:val="28"/>
                <w:szCs w:val="28"/>
              </w:rPr>
              <w:t>Качина Анастасія Сергіївна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FF" w:rsidRPr="00B068FF" w:rsidRDefault="00B068FF" w:rsidP="00BA6ACE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068FF">
              <w:rPr>
                <w:bCs/>
                <w:color w:val="000000"/>
                <w:sz w:val="28"/>
                <w:szCs w:val="28"/>
              </w:rPr>
              <w:t>40,10</w:t>
            </w:r>
          </w:p>
          <w:p w:rsidR="00B068FF" w:rsidRPr="00B068FF" w:rsidRDefault="00B068FF" w:rsidP="0064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FF" w:rsidRPr="00B068FF" w:rsidRDefault="00B068FF" w:rsidP="00BA6ACE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068FF">
              <w:rPr>
                <w:bCs/>
                <w:color w:val="000000"/>
                <w:sz w:val="28"/>
                <w:szCs w:val="28"/>
              </w:rPr>
              <w:t>40,10</w:t>
            </w:r>
          </w:p>
          <w:p w:rsidR="00B068FF" w:rsidRPr="00B068FF" w:rsidRDefault="00B068FF" w:rsidP="0064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FF" w:rsidRPr="00B068FF" w:rsidRDefault="00B068FF" w:rsidP="006436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FF" w:rsidRPr="00DC7899" w:rsidRDefault="00B068FF" w:rsidP="00643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FF" w:rsidRPr="00DC7899" w:rsidRDefault="00B068FF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68FF" w:rsidRPr="00DC7899" w:rsidTr="00BA6ACE">
        <w:trPr>
          <w:trHeight w:hRule="exact"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FF" w:rsidRPr="00973D98" w:rsidRDefault="00B068FF" w:rsidP="00BA6A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FF" w:rsidRPr="00983C63" w:rsidRDefault="00B068FF" w:rsidP="00BA6A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3C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Петров Олексій Геннадійович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FF" w:rsidRPr="00B068FF" w:rsidRDefault="00B068FF" w:rsidP="00B068FF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068FF">
              <w:rPr>
                <w:bCs/>
                <w:color w:val="000000"/>
                <w:sz w:val="28"/>
                <w:szCs w:val="28"/>
              </w:rPr>
              <w:t>39,00</w:t>
            </w:r>
          </w:p>
          <w:p w:rsidR="00B068FF" w:rsidRPr="00B068FF" w:rsidRDefault="00B068FF" w:rsidP="00B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FF" w:rsidRPr="00B068FF" w:rsidRDefault="00B068FF" w:rsidP="00B068FF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068FF">
              <w:rPr>
                <w:bCs/>
                <w:color w:val="000000"/>
                <w:sz w:val="28"/>
                <w:szCs w:val="28"/>
              </w:rPr>
              <w:t>39,00</w:t>
            </w:r>
          </w:p>
          <w:p w:rsidR="00B068FF" w:rsidRPr="00B068FF" w:rsidRDefault="00B068FF" w:rsidP="00B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FF" w:rsidRPr="00B068FF" w:rsidRDefault="00B068FF" w:rsidP="00BA6A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FF" w:rsidRPr="00DC7899" w:rsidRDefault="00B068FF" w:rsidP="00BA6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FF" w:rsidRPr="00DC7899" w:rsidRDefault="00B068FF" w:rsidP="00BA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A6ACE" w:rsidRDefault="00BA6ACE" w:rsidP="00BA6A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1A90" w:rsidRDefault="00251A90" w:rsidP="00BA6A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6ACE" w:rsidRDefault="00BA6ACE" w:rsidP="00BA6A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Голова стипендіальної комісії  __________  Савицька І.М.</w:t>
      </w:r>
    </w:p>
    <w:p w:rsidR="00BA6ACE" w:rsidRDefault="00BA6ACE" w:rsidP="00BA6ACE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стипендіальної комісії: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6ACE" w:rsidRDefault="00BA6ACE" w:rsidP="00BA6ACE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–––––––––––––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 В.М.</w:t>
      </w:r>
    </w:p>
    <w:p w:rsidR="00BA6ACE" w:rsidRDefault="00BA6ACE" w:rsidP="00BA6AC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–––––––––––––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743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 М.В.</w:t>
      </w:r>
    </w:p>
    <w:p w:rsidR="00BA6ACE" w:rsidRDefault="00BA6ACE" w:rsidP="00BA6ACE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</w:t>
      </w:r>
      <w:r w:rsidRPr="00E743D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3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Буцик І.М.</w:t>
      </w:r>
    </w:p>
    <w:p w:rsidR="00BA6ACE" w:rsidRDefault="00BA6ACE" w:rsidP="00BA6AC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Костюк Д.А</w:t>
      </w:r>
    </w:p>
    <w:p w:rsidR="00BA6ACE" w:rsidRDefault="00BA6ACE" w:rsidP="00BA6AC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   Литюк А.П.</w:t>
      </w:r>
    </w:p>
    <w:p w:rsidR="00BA6ACE" w:rsidRDefault="00BA6ACE" w:rsidP="00BA6AC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Гулян М.І </w:t>
      </w:r>
    </w:p>
    <w:p w:rsidR="00BA6ACE" w:rsidRDefault="00BA6ACE" w:rsidP="00BA6AC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Сальник С.С.</w:t>
      </w:r>
    </w:p>
    <w:p w:rsidR="00D2257B" w:rsidRDefault="00BA6ACE" w:rsidP="00BA6ACE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  Якібчук І.</w:t>
      </w:r>
    </w:p>
    <w:sectPr w:rsidR="00D225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3F"/>
    <w:rsid w:val="000C143F"/>
    <w:rsid w:val="00251A90"/>
    <w:rsid w:val="00521A52"/>
    <w:rsid w:val="007E5EE3"/>
    <w:rsid w:val="00855AEF"/>
    <w:rsid w:val="00A11979"/>
    <w:rsid w:val="00A70D17"/>
    <w:rsid w:val="00B068FF"/>
    <w:rsid w:val="00BA6ACE"/>
    <w:rsid w:val="00BB313E"/>
    <w:rsid w:val="00D136E3"/>
    <w:rsid w:val="00D2257B"/>
    <w:rsid w:val="00D6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Іра</cp:lastModifiedBy>
  <cp:revision>21</cp:revision>
  <dcterms:created xsi:type="dcterms:W3CDTF">2022-01-04T15:18:00Z</dcterms:created>
  <dcterms:modified xsi:type="dcterms:W3CDTF">2022-01-13T14:19:00Z</dcterms:modified>
</cp:coreProperties>
</file>