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A82C" w14:textId="77777777" w:rsidR="00360F89" w:rsidRPr="00A77CB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ЗВIТ</w:t>
      </w:r>
    </w:p>
    <w:p w14:paraId="64E50C2B" w14:textId="77777777" w:rsidR="00360F89" w:rsidRPr="00A77CB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 xml:space="preserve">про проведення  конкурсу есе «Коронація філософського слова» </w:t>
      </w:r>
    </w:p>
    <w:p w14:paraId="1965692C" w14:textId="77777777" w:rsidR="00360F89" w:rsidRPr="00A77CB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у рамках «Тижня філософії»</w:t>
      </w:r>
    </w:p>
    <w:p w14:paraId="5424A995" w14:textId="77777777" w:rsidR="00360F89" w:rsidRPr="00A77CB0" w:rsidRDefault="00360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14:paraId="270409E6" w14:textId="77777777" w:rsidR="00360F89" w:rsidRPr="00A77CB0" w:rsidRDefault="00000000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2869B5E1" w14:textId="77777777" w:rsidR="00360F89" w:rsidRPr="00A77CB0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Конкурс есе «Коронація філософського слова»</w:t>
      </w:r>
    </w:p>
    <w:p w14:paraId="70BA3A88" w14:textId="16BA4D59" w:rsidR="00360F89" w:rsidRPr="00A77CB0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03041, Україна, м. Київ, вул. Героїв Оборони, 15, навчальний корпус</w:t>
      </w:r>
      <w:r w:rsidR="00A77CB0" w:rsidRPr="00A77CB0">
        <w:rPr>
          <w:sz w:val="28"/>
          <w:szCs w:val="28"/>
          <w:lang w:val="uk-UA"/>
        </w:rPr>
        <w:t xml:space="preserve"> </w:t>
      </w:r>
      <w:r w:rsidRPr="00A77CB0">
        <w:rPr>
          <w:sz w:val="28"/>
          <w:szCs w:val="28"/>
          <w:lang w:val="uk-UA"/>
        </w:rPr>
        <w:t>№ 3.</w:t>
      </w:r>
    </w:p>
    <w:p w14:paraId="041DF2AC" w14:textId="77777777" w:rsidR="00360F89" w:rsidRPr="00A77CB0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11-15.11.24</w:t>
      </w:r>
    </w:p>
    <w:p w14:paraId="2DB1E724" w14:textId="77777777" w:rsidR="00360F89" w:rsidRPr="00A77CB0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Співорганізатори заходу – немає</w:t>
      </w:r>
    </w:p>
    <w:p w14:paraId="17D48627" w14:textId="7A9E2679" w:rsidR="00360F89" w:rsidRPr="00CF3B21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CF3B21">
        <w:rPr>
          <w:sz w:val="28"/>
          <w:szCs w:val="28"/>
          <w:lang w:val="uk-UA"/>
        </w:rPr>
        <w:t>Кількість учасників заходу</w:t>
      </w:r>
      <w:r w:rsidR="00A77CB0" w:rsidRPr="00CF3B21">
        <w:rPr>
          <w:sz w:val="28"/>
          <w:szCs w:val="28"/>
          <w:lang w:val="uk-UA"/>
        </w:rPr>
        <w:t xml:space="preserve"> </w:t>
      </w:r>
      <w:r w:rsidRPr="00CF3B21">
        <w:rPr>
          <w:sz w:val="28"/>
          <w:szCs w:val="28"/>
          <w:lang w:val="uk-UA"/>
        </w:rPr>
        <w:t xml:space="preserve">– </w:t>
      </w:r>
      <w:r w:rsidR="00CF3B21" w:rsidRPr="00CF3B21">
        <w:rPr>
          <w:sz w:val="28"/>
          <w:szCs w:val="28"/>
          <w:lang w:val="uk-UA"/>
        </w:rPr>
        <w:t>76</w:t>
      </w:r>
      <w:r w:rsidRPr="00CF3B21">
        <w:rPr>
          <w:sz w:val="28"/>
          <w:szCs w:val="28"/>
          <w:lang w:val="uk-UA"/>
        </w:rPr>
        <w:t>.</w:t>
      </w:r>
    </w:p>
    <w:p w14:paraId="06A267AC" w14:textId="77777777" w:rsidR="00360F89" w:rsidRPr="00A77CB0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Перелік навчальних закладів та установ, які взяли участь у заході:</w:t>
      </w:r>
    </w:p>
    <w:p w14:paraId="22EF5D6E" w14:textId="77777777" w:rsidR="00360F89" w:rsidRPr="00A77CB0" w:rsidRDefault="00000000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26146608" w14:textId="3209076D" w:rsidR="00360F89" w:rsidRPr="00A77CB0" w:rsidRDefault="00000000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 xml:space="preserve">Оголошення про </w:t>
      </w:r>
      <w:r w:rsidR="00A77CB0" w:rsidRPr="00A77CB0">
        <w:rPr>
          <w:sz w:val="28"/>
          <w:szCs w:val="28"/>
          <w:lang w:val="uk-UA"/>
        </w:rPr>
        <w:t xml:space="preserve">захід </w:t>
      </w:r>
      <w:r w:rsidRPr="00A77CB0">
        <w:rPr>
          <w:sz w:val="28"/>
          <w:szCs w:val="28"/>
          <w:lang w:val="uk-UA"/>
        </w:rPr>
        <w:t xml:space="preserve">за покликанням </w:t>
      </w:r>
      <w:hyperlink r:id="rId5" w:history="1">
        <w:r w:rsidRPr="00A77CB0">
          <w:rPr>
            <w:rStyle w:val="a4"/>
            <w:sz w:val="28"/>
            <w:szCs w:val="28"/>
            <w:lang w:val="uk-UA"/>
          </w:rPr>
          <w:t>https://nubip.edu.ua/node/154702</w:t>
        </w:r>
      </w:hyperlink>
    </w:p>
    <w:p w14:paraId="4BA10BE1" w14:textId="77777777" w:rsidR="00360F89" w:rsidRPr="00A77CB0" w:rsidRDefault="00000000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A77CB0">
        <w:rPr>
          <w:bCs/>
          <w:iCs/>
          <w:sz w:val="28"/>
          <w:szCs w:val="28"/>
          <w:lang w:val="uk-UA"/>
        </w:rPr>
        <w:t xml:space="preserve">Збірник матеріалів </w:t>
      </w:r>
    </w:p>
    <w:p w14:paraId="10DF65DC" w14:textId="77777777" w:rsidR="00360F89" w:rsidRPr="00A77CB0" w:rsidRDefault="00000000">
      <w:pPr>
        <w:numPr>
          <w:ilvl w:val="0"/>
          <w:numId w:val="1"/>
        </w:numPr>
        <w:spacing w:line="360" w:lineRule="auto"/>
        <w:ind w:left="0" w:firstLine="567"/>
        <w:jc w:val="both"/>
        <w:rPr>
          <w:bCs/>
          <w:iCs/>
          <w:sz w:val="28"/>
          <w:szCs w:val="28"/>
          <w:lang w:val="uk-UA"/>
        </w:rPr>
      </w:pPr>
      <w:hyperlink r:id="rId6" w:history="1">
        <w:r w:rsidRPr="00A77CB0">
          <w:rPr>
            <w:rStyle w:val="a4"/>
            <w:bCs/>
            <w:iCs/>
            <w:sz w:val="28"/>
            <w:szCs w:val="28"/>
            <w:lang w:val="uk-UA"/>
          </w:rPr>
          <w:t>https://nubip.edu.ua/sites/default/files/u368/konkurs_ese_2.pdf</w:t>
        </w:r>
      </w:hyperlink>
    </w:p>
    <w:p w14:paraId="43ECD3FE" w14:textId="77777777" w:rsidR="00360F89" w:rsidRPr="00A77CB0" w:rsidRDefault="00000000">
      <w:pPr>
        <w:numPr>
          <w:ilvl w:val="0"/>
          <w:numId w:val="1"/>
        </w:numPr>
        <w:spacing w:line="360" w:lineRule="auto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 xml:space="preserve">Висвітлення проведення заходу на головній </w:t>
      </w:r>
      <w:proofErr w:type="spellStart"/>
      <w:r w:rsidRPr="00A77CB0">
        <w:rPr>
          <w:sz w:val="28"/>
          <w:szCs w:val="28"/>
          <w:lang w:val="uk-UA"/>
        </w:rPr>
        <w:t>вебсторінці</w:t>
      </w:r>
      <w:proofErr w:type="spellEnd"/>
      <w:r w:rsidRPr="00A77CB0">
        <w:rPr>
          <w:sz w:val="28"/>
          <w:szCs w:val="28"/>
          <w:lang w:val="uk-UA"/>
        </w:rPr>
        <w:t xml:space="preserve"> НУБІП України</w:t>
      </w:r>
    </w:p>
    <w:p w14:paraId="6EDA91BB" w14:textId="77777777" w:rsidR="00360F89" w:rsidRPr="00A77CB0" w:rsidRDefault="00000000">
      <w:pPr>
        <w:spacing w:line="360" w:lineRule="auto"/>
        <w:ind w:left="709"/>
        <w:jc w:val="both"/>
        <w:rPr>
          <w:sz w:val="28"/>
          <w:szCs w:val="28"/>
          <w:lang w:val="uk-UA"/>
        </w:rPr>
      </w:pPr>
      <w:hyperlink r:id="rId7" w:history="1">
        <w:r w:rsidRPr="00A77CB0">
          <w:rPr>
            <w:rStyle w:val="a4"/>
            <w:sz w:val="28"/>
            <w:szCs w:val="28"/>
            <w:lang w:val="uk-UA"/>
          </w:rPr>
          <w:t>https://nubip.edu.ua/node/156227</w:t>
        </w:r>
      </w:hyperlink>
    </w:p>
    <w:p w14:paraId="23E3AC26" w14:textId="77777777" w:rsidR="00360F89" w:rsidRPr="00A77CB0" w:rsidRDefault="00000000">
      <w:pPr>
        <w:spacing w:line="360" w:lineRule="auto"/>
        <w:ind w:left="709"/>
        <w:jc w:val="both"/>
        <w:rPr>
          <w:bCs/>
          <w:iCs/>
          <w:sz w:val="28"/>
          <w:szCs w:val="28"/>
          <w:lang w:val="uk-UA"/>
        </w:rPr>
      </w:pPr>
      <w:r w:rsidRPr="00A77CB0">
        <w:rPr>
          <w:bCs/>
          <w:iCs/>
          <w:sz w:val="28"/>
          <w:szCs w:val="28"/>
          <w:lang w:val="uk-UA"/>
        </w:rPr>
        <w:t xml:space="preserve">12. </w:t>
      </w:r>
      <w:r w:rsidRPr="00A77CB0">
        <w:rPr>
          <w:sz w:val="28"/>
          <w:szCs w:val="28"/>
          <w:lang w:val="uk-UA"/>
        </w:rPr>
        <w:t>Резолюція, рекомендації, рішення</w:t>
      </w:r>
      <w:r w:rsidRPr="00A77CB0">
        <w:rPr>
          <w:bCs/>
          <w:iCs/>
          <w:sz w:val="28"/>
          <w:szCs w:val="28"/>
          <w:lang w:val="uk-UA"/>
        </w:rPr>
        <w:t xml:space="preserve"> </w:t>
      </w:r>
    </w:p>
    <w:p w14:paraId="05C07776" w14:textId="7ED00540" w:rsidR="00360F89" w:rsidRPr="00A77CB0" w:rsidRDefault="00000000" w:rsidP="00B22F0D">
      <w:pPr>
        <w:ind w:firstLine="708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 xml:space="preserve">Представлені наукові дослідження є важливим внеском у розвиток філософських поглядів на </w:t>
      </w:r>
      <w:r w:rsidR="00A77CB0" w:rsidRPr="00A77CB0">
        <w:rPr>
          <w:sz w:val="28"/>
          <w:szCs w:val="28"/>
          <w:lang w:val="uk-UA"/>
        </w:rPr>
        <w:t xml:space="preserve">глобальні проблеми сучасності. </w:t>
      </w:r>
      <w:r w:rsidRPr="00A77CB0">
        <w:rPr>
          <w:sz w:val="28"/>
          <w:szCs w:val="28"/>
          <w:lang w:val="uk-UA"/>
        </w:rPr>
        <w:t>Конкурс есе «Коронація філософського слова» має на меті поглиблене осмислення філософських ідей через літературне та розважливе осмислення важливих концептів.</w:t>
      </w:r>
      <w:r w:rsidR="00A77CB0">
        <w:rPr>
          <w:sz w:val="28"/>
          <w:szCs w:val="28"/>
          <w:lang w:val="uk-UA"/>
        </w:rPr>
        <w:t xml:space="preserve"> </w:t>
      </w:r>
      <w:r w:rsidRPr="00A77CB0">
        <w:rPr>
          <w:sz w:val="28"/>
          <w:szCs w:val="28"/>
          <w:lang w:val="uk-UA"/>
        </w:rPr>
        <w:t>Філософія не є лише теоретичним відображенням минулого, але й живим інструментом для розв’язання сучасних проблем. Філософія допомагає людині вчитися аналізувати, розуміти та оцінювати навколишній світ, суспільство та себе. Участь у конкурсі дозволяє не тільки засвоїти ідеї філософів, а й розвивати власне критичне мислення.</w:t>
      </w:r>
      <w:r w:rsidR="00B22F0D">
        <w:rPr>
          <w:sz w:val="28"/>
          <w:szCs w:val="28"/>
          <w:lang w:val="uk-UA"/>
        </w:rPr>
        <w:t xml:space="preserve"> </w:t>
      </w:r>
      <w:r w:rsidRPr="00A77CB0">
        <w:rPr>
          <w:sz w:val="28"/>
          <w:szCs w:val="28"/>
          <w:lang w:val="uk-UA"/>
        </w:rPr>
        <w:t>Філософія є важливою частиною культури, тому розкриття її значення через есе сприяє культурному збагаченню та збереженню традицій. Підняття питання «коронації філософського слова» наголошує на необхідності об’єднання розумових досягнень людства.</w:t>
      </w:r>
    </w:p>
    <w:p w14:paraId="0CB18E54" w14:textId="0CA0AEBF" w:rsidR="00360F89" w:rsidRPr="00A77CB0" w:rsidRDefault="00000000" w:rsidP="00A77CB0">
      <w:pPr>
        <w:ind w:firstLine="708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Філософія</w:t>
      </w:r>
      <w:r w:rsidR="00B22F0D">
        <w:rPr>
          <w:sz w:val="28"/>
          <w:szCs w:val="28"/>
          <w:lang w:val="uk-UA"/>
        </w:rPr>
        <w:t xml:space="preserve"> і</w:t>
      </w:r>
      <w:r w:rsidR="00B22F0D" w:rsidRPr="00A77CB0">
        <w:rPr>
          <w:sz w:val="28"/>
          <w:szCs w:val="28"/>
          <w:lang w:val="uk-UA"/>
        </w:rPr>
        <w:t>нтерпрет</w:t>
      </w:r>
      <w:r w:rsidR="00B22F0D">
        <w:rPr>
          <w:sz w:val="28"/>
          <w:szCs w:val="28"/>
          <w:lang w:val="uk-UA"/>
        </w:rPr>
        <w:t>ується</w:t>
      </w:r>
      <w:r w:rsidR="00B22F0D" w:rsidRPr="00A77CB0">
        <w:rPr>
          <w:sz w:val="28"/>
          <w:szCs w:val="28"/>
          <w:lang w:val="uk-UA"/>
        </w:rPr>
        <w:t xml:space="preserve"> як дієв</w:t>
      </w:r>
      <w:r w:rsidR="00B22F0D">
        <w:rPr>
          <w:sz w:val="28"/>
          <w:szCs w:val="28"/>
          <w:lang w:val="uk-UA"/>
        </w:rPr>
        <w:t>а</w:t>
      </w:r>
      <w:r w:rsidR="00B22F0D" w:rsidRPr="00A77CB0">
        <w:rPr>
          <w:sz w:val="28"/>
          <w:szCs w:val="28"/>
          <w:lang w:val="uk-UA"/>
        </w:rPr>
        <w:t xml:space="preserve"> сил</w:t>
      </w:r>
      <w:r w:rsidR="00B22F0D">
        <w:rPr>
          <w:sz w:val="28"/>
          <w:szCs w:val="28"/>
          <w:lang w:val="uk-UA"/>
        </w:rPr>
        <w:t xml:space="preserve">а, адже </w:t>
      </w:r>
      <w:r w:rsidRPr="00A77CB0">
        <w:rPr>
          <w:sz w:val="28"/>
          <w:szCs w:val="28"/>
          <w:lang w:val="uk-UA"/>
        </w:rPr>
        <w:t>здатна впливати на суспільство, освіту, політику, і навіть на технології. Висвітлення теми дозволяє побачити її практичне застосування у реальному світі та подати філософське слово як чинник змін.</w:t>
      </w:r>
      <w:r w:rsidR="00A77CB0">
        <w:rPr>
          <w:sz w:val="28"/>
          <w:szCs w:val="28"/>
          <w:lang w:val="uk-UA"/>
        </w:rPr>
        <w:t xml:space="preserve"> </w:t>
      </w:r>
      <w:r w:rsidRPr="00A77CB0">
        <w:rPr>
          <w:sz w:val="28"/>
          <w:szCs w:val="28"/>
          <w:lang w:val="uk-UA"/>
        </w:rPr>
        <w:t>Написання есе дає можливість розвинути власні інтелектуальні здібності, а також поглибити розуміння важливих ідей, котрі впливають на наше повсякденне життя.</w:t>
      </w:r>
    </w:p>
    <w:p w14:paraId="310E8E08" w14:textId="15302EC5" w:rsidR="00360F89" w:rsidRPr="00A77CB0" w:rsidRDefault="00000000" w:rsidP="00B22F0D">
      <w:pPr>
        <w:ind w:firstLine="708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>З огляду на вище зазначене, учасники заходу ухвалили</w:t>
      </w:r>
      <w:r w:rsidR="00B22F0D">
        <w:rPr>
          <w:sz w:val="28"/>
          <w:szCs w:val="28"/>
          <w:lang w:val="uk-UA"/>
        </w:rPr>
        <w:t xml:space="preserve">, що проведення таких заходів - </w:t>
      </w:r>
      <w:r w:rsidR="00B22F0D" w:rsidRPr="00A77CB0">
        <w:rPr>
          <w:sz w:val="28"/>
          <w:szCs w:val="28"/>
          <w:lang w:val="uk-UA"/>
        </w:rPr>
        <w:t>це можливість продемонструвати свою здатність не лише аналізувати і осмислювати філософські теорії, але й трансформувати їх у нові контексти, створюючи таким чином міст між минулим і сучасним.</w:t>
      </w:r>
    </w:p>
    <w:p w14:paraId="6062E9A5" w14:textId="77777777" w:rsidR="00360F89" w:rsidRPr="00A77CB0" w:rsidRDefault="00000000">
      <w:pPr>
        <w:ind w:firstLine="708"/>
        <w:jc w:val="both"/>
        <w:rPr>
          <w:sz w:val="28"/>
          <w:szCs w:val="28"/>
          <w:lang w:val="uk-UA"/>
        </w:rPr>
      </w:pPr>
      <w:r w:rsidRPr="00A77CB0">
        <w:rPr>
          <w:sz w:val="28"/>
          <w:szCs w:val="28"/>
          <w:lang w:val="uk-UA"/>
        </w:rPr>
        <w:t xml:space="preserve"> Рекомендовано продовжити практику проведення подібних заходів у наступному 2025 році.</w:t>
      </w:r>
    </w:p>
    <w:sectPr w:rsidR="00360F89" w:rsidRPr="00A77CB0" w:rsidSect="00951366">
      <w:pgSz w:w="11906" w:h="16838"/>
      <w:pgMar w:top="851" w:right="850" w:bottom="113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8059D"/>
    <w:multiLevelType w:val="multilevel"/>
    <w:tmpl w:val="7908059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 w16cid:durableId="453409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CD"/>
    <w:rsid w:val="001829C6"/>
    <w:rsid w:val="00360F89"/>
    <w:rsid w:val="004F1ACD"/>
    <w:rsid w:val="007A575E"/>
    <w:rsid w:val="008317B1"/>
    <w:rsid w:val="00951366"/>
    <w:rsid w:val="00955C94"/>
    <w:rsid w:val="00A77CB0"/>
    <w:rsid w:val="00B22F0D"/>
    <w:rsid w:val="00CF3B21"/>
    <w:rsid w:val="00E07ADF"/>
    <w:rsid w:val="00EB5C54"/>
    <w:rsid w:val="00F82D7F"/>
    <w:rsid w:val="00F952D3"/>
    <w:rsid w:val="44E54C39"/>
    <w:rsid w:val="7D7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2398"/>
  <w15:docId w15:val="{8617E7B8-1EE2-467D-B913-EFD9F6B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zh-CN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bip.edu.ua/node/156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sites/default/files/u368/konkurs_ese_2.pdf" TargetMode="External"/><Relationship Id="rId5" Type="http://schemas.openxmlformats.org/officeDocument/2006/relationships/hyperlink" Target="https://nubip.edu.ua/node/154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Roma</cp:lastModifiedBy>
  <cp:revision>5</cp:revision>
  <dcterms:created xsi:type="dcterms:W3CDTF">2024-11-10T11:10:00Z</dcterms:created>
  <dcterms:modified xsi:type="dcterms:W3CDTF">2024-12-08T17:28:00Z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B95D493087C54060850DE0A98E7FB343_12</vt:lpwstr>
  </property>
</Properties>
</file>